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9B" w:rsidRPr="002A4446" w:rsidRDefault="006B69DD" w:rsidP="006B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A4446">
        <w:rPr>
          <w:rFonts w:ascii="Times New Roman" w:hAnsi="Times New Roman" w:cs="Times New Roman"/>
          <w:b/>
          <w:i/>
          <w:sz w:val="28"/>
          <w:szCs w:val="28"/>
        </w:rPr>
        <w:t>Оголошення Орендодавця – ДП МА «Бориспіль»</w:t>
      </w:r>
    </w:p>
    <w:p w:rsidR="006B69DD" w:rsidRPr="002A4446" w:rsidRDefault="006B69DD" w:rsidP="006B69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446">
        <w:rPr>
          <w:rFonts w:ascii="Times New Roman" w:hAnsi="Times New Roman" w:cs="Times New Roman"/>
          <w:b/>
          <w:i/>
          <w:sz w:val="28"/>
          <w:szCs w:val="28"/>
        </w:rPr>
        <w:t>про намір передати в оренду індивідуально визначене (рухоме) майно</w:t>
      </w:r>
    </w:p>
    <w:p w:rsidR="006B69DD" w:rsidRPr="00244C93" w:rsidRDefault="006B69DD" w:rsidP="006B6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832"/>
        <w:gridCol w:w="2268"/>
        <w:gridCol w:w="1417"/>
        <w:gridCol w:w="4536"/>
        <w:gridCol w:w="993"/>
        <w:gridCol w:w="425"/>
        <w:gridCol w:w="1701"/>
        <w:gridCol w:w="1701"/>
        <w:gridCol w:w="674"/>
      </w:tblGrid>
      <w:tr w:rsidR="006B69DD" w:rsidRPr="002A4446" w:rsidTr="009D4267">
        <w:trPr>
          <w:jc w:val="center"/>
        </w:trPr>
        <w:tc>
          <w:tcPr>
            <w:tcW w:w="581" w:type="dxa"/>
            <w:vMerge w:val="restart"/>
            <w:vAlign w:val="center"/>
          </w:tcPr>
          <w:p w:rsidR="006B69DD" w:rsidRPr="002A4446" w:rsidRDefault="006B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6B69DD" w:rsidRPr="002A4446" w:rsidRDefault="006B69DD" w:rsidP="009D42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Назва органу управління</w:t>
            </w:r>
          </w:p>
        </w:tc>
        <w:tc>
          <w:tcPr>
            <w:tcW w:w="2268" w:type="dxa"/>
            <w:vMerge w:val="restart"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(назва, місцезнаходження, контактний телефон)</w:t>
            </w:r>
          </w:p>
        </w:tc>
        <w:tc>
          <w:tcPr>
            <w:tcW w:w="11447" w:type="dxa"/>
            <w:gridSpan w:val="7"/>
            <w:vAlign w:val="center"/>
          </w:tcPr>
          <w:p w:rsidR="006B69DD" w:rsidRPr="000B04E2" w:rsidRDefault="006B69DD" w:rsidP="002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E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9D4267" w:rsidRPr="002A4446" w:rsidTr="00745943">
        <w:trPr>
          <w:cantSplit/>
          <w:trHeight w:val="1776"/>
          <w:jc w:val="center"/>
        </w:trPr>
        <w:tc>
          <w:tcPr>
            <w:tcW w:w="581" w:type="dxa"/>
            <w:vMerge/>
            <w:vAlign w:val="center"/>
          </w:tcPr>
          <w:p w:rsidR="006B69DD" w:rsidRPr="002A4446" w:rsidRDefault="006B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Інв</w:t>
            </w:r>
            <w:proofErr w:type="spellEnd"/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536" w:type="dxa"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993" w:type="dxa"/>
            <w:textDirection w:val="btLr"/>
            <w:vAlign w:val="center"/>
          </w:tcPr>
          <w:p w:rsidR="006B69DD" w:rsidRPr="002A4446" w:rsidRDefault="006B69DD" w:rsidP="009D42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Місце знаходження</w:t>
            </w:r>
          </w:p>
        </w:tc>
        <w:tc>
          <w:tcPr>
            <w:tcW w:w="425" w:type="dxa"/>
            <w:textDirection w:val="btLr"/>
            <w:vAlign w:val="center"/>
          </w:tcPr>
          <w:p w:rsidR="006B69DD" w:rsidRPr="002A4446" w:rsidRDefault="006B69DD" w:rsidP="002A44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2A4446" w:rsidRPr="002A4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Вартість за незалежною оцінкою</w:t>
            </w:r>
          </w:p>
        </w:tc>
        <w:tc>
          <w:tcPr>
            <w:tcW w:w="1701" w:type="dxa"/>
            <w:vAlign w:val="center"/>
          </w:tcPr>
          <w:p w:rsidR="006B69DD" w:rsidRPr="002A4446" w:rsidRDefault="006B69DD" w:rsidP="002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Максимально можливий строк оренди</w:t>
            </w:r>
          </w:p>
        </w:tc>
        <w:tc>
          <w:tcPr>
            <w:tcW w:w="674" w:type="dxa"/>
            <w:textDirection w:val="btLr"/>
            <w:vAlign w:val="center"/>
          </w:tcPr>
          <w:p w:rsidR="006B69DD" w:rsidRPr="002A4446" w:rsidRDefault="006B69DD" w:rsidP="00DF16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Мета використання</w:t>
            </w: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 w:val="restart"/>
            <w:vAlign w:val="center"/>
          </w:tcPr>
          <w:p w:rsidR="00060AEB" w:rsidRPr="002A4446" w:rsidRDefault="00060AEB" w:rsidP="000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3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060AEB" w:rsidRPr="002A4446" w:rsidRDefault="00060AEB" w:rsidP="005F05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Міністерство інфраструктури України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060AEB" w:rsidRPr="002A4446" w:rsidRDefault="00060AEB" w:rsidP="005F05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sz w:val="24"/>
                <w:szCs w:val="24"/>
              </w:rPr>
              <w:t>ДП МА «Бориспіль»</w:t>
            </w:r>
          </w:p>
          <w:p w:rsidR="00060AEB" w:rsidRPr="002A4446" w:rsidRDefault="00060AEB" w:rsidP="005F0556">
            <w:pPr>
              <w:keepNext/>
              <w:tabs>
                <w:tab w:val="center" w:pos="4153"/>
                <w:tab w:val="right" w:pos="8306"/>
              </w:tabs>
              <w:ind w:left="-61" w:right="113" w:hanging="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bCs/>
                <w:sz w:val="24"/>
                <w:szCs w:val="24"/>
              </w:rPr>
              <w:t>08300, Київська область, Бориспільський район, село Гора, вулиця Бориспіль-7;</w:t>
            </w:r>
          </w:p>
          <w:p w:rsidR="00060AEB" w:rsidRPr="002A4446" w:rsidRDefault="00060AEB" w:rsidP="005F05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46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spellEnd"/>
            <w:r w:rsidRPr="002A4446">
              <w:rPr>
                <w:rFonts w:ascii="Times New Roman" w:hAnsi="Times New Roman" w:cs="Times New Roman"/>
                <w:bCs/>
                <w:sz w:val="24"/>
                <w:szCs w:val="24"/>
              </w:rPr>
              <w:t>.: (044) 281-73-97</w:t>
            </w:r>
          </w:p>
        </w:tc>
        <w:tc>
          <w:tcPr>
            <w:tcW w:w="1417" w:type="dxa"/>
            <w:vAlign w:val="center"/>
          </w:tcPr>
          <w:p w:rsidR="00060AEB" w:rsidRPr="002A4446" w:rsidRDefault="00060AEB" w:rsidP="000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28075/ТС</w:t>
            </w:r>
          </w:p>
        </w:tc>
        <w:tc>
          <w:tcPr>
            <w:tcW w:w="4536" w:type="dxa"/>
            <w:vAlign w:val="center"/>
          </w:tcPr>
          <w:p w:rsidR="00060AEB" w:rsidRDefault="00060AEB" w:rsidP="000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Перонний автобус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9012, реєстраційний номер т0125кх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60AEB" w:rsidRPr="002A4446" w:rsidRDefault="00060AEB" w:rsidP="005F0556">
            <w:pPr>
              <w:keepNext/>
              <w:tabs>
                <w:tab w:val="center" w:pos="4153"/>
                <w:tab w:val="right" w:pos="8306"/>
              </w:tabs>
              <w:ind w:left="-61" w:right="113" w:hanging="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6">
              <w:rPr>
                <w:rFonts w:ascii="Times New Roman" w:hAnsi="Times New Roman" w:cs="Times New Roman"/>
                <w:bCs/>
                <w:sz w:val="24"/>
                <w:szCs w:val="24"/>
              </w:rPr>
              <w:t>08300, Київська область, Бориспільський район, село Гора, вулиця Бориспіль-7;</w:t>
            </w:r>
          </w:p>
          <w:p w:rsidR="00060AEB" w:rsidRPr="002A4446" w:rsidRDefault="00060AEB" w:rsidP="005F05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0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0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140 867,86</w:t>
            </w:r>
          </w:p>
        </w:tc>
        <w:tc>
          <w:tcPr>
            <w:tcW w:w="1701" w:type="dxa"/>
            <w:vMerge w:val="restart"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060AEB" w:rsidRPr="002A4446" w:rsidRDefault="00060AEB" w:rsidP="005F05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за призначенням</w:t>
            </w: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50177/ТС</w:t>
            </w:r>
          </w:p>
        </w:tc>
        <w:tc>
          <w:tcPr>
            <w:tcW w:w="4536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дорожня комбінована – 43362, реєстраційний номер АІ4712АХ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130 293,74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50027/ТС</w:t>
            </w:r>
          </w:p>
        </w:tc>
        <w:tc>
          <w:tcPr>
            <w:tcW w:w="4536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ЗІЛ-441510, реєстраційний номер АІ4673АХ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23 479,97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50215/ТС</w:t>
            </w:r>
          </w:p>
        </w:tc>
        <w:tc>
          <w:tcPr>
            <w:tcW w:w="4536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 реєстраційний номер АІ5874АА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40 222,43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48721/РМО</w:t>
            </w:r>
          </w:p>
        </w:tc>
        <w:tc>
          <w:tcPr>
            <w:tcW w:w="4536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багажу, самохідний, стрічковий, реєстраційний номер т2075кх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394 401,91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B" w:rsidRPr="002A4446" w:rsidTr="00745943">
        <w:trPr>
          <w:jc w:val="center"/>
        </w:trPr>
        <w:tc>
          <w:tcPr>
            <w:tcW w:w="581" w:type="dxa"/>
            <w:vMerge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50209/ТС</w:t>
            </w:r>
          </w:p>
        </w:tc>
        <w:tc>
          <w:tcPr>
            <w:tcW w:w="4536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ВАЗ-2104, реєстраційний номер АІ3708АА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0B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44 247,95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EB" w:rsidRPr="002A4446" w:rsidTr="00745943">
        <w:trPr>
          <w:trHeight w:val="887"/>
          <w:jc w:val="center"/>
        </w:trPr>
        <w:tc>
          <w:tcPr>
            <w:tcW w:w="581" w:type="dxa"/>
            <w:vMerge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50103/ТС</w:t>
            </w:r>
          </w:p>
        </w:tc>
        <w:tc>
          <w:tcPr>
            <w:tcW w:w="4536" w:type="dxa"/>
            <w:vAlign w:val="center"/>
          </w:tcPr>
          <w:p w:rsidR="00060AEB" w:rsidRDefault="00060AEB" w:rsidP="0006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ГАЗ-32212, реєстраційний номер АІ6257ВС</w:t>
            </w:r>
          </w:p>
        </w:tc>
        <w:tc>
          <w:tcPr>
            <w:tcW w:w="993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60AEB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15 791,13</w:t>
            </w:r>
          </w:p>
        </w:tc>
        <w:tc>
          <w:tcPr>
            <w:tcW w:w="1701" w:type="dxa"/>
            <w:vMerge/>
            <w:vAlign w:val="center"/>
          </w:tcPr>
          <w:p w:rsidR="00060AEB" w:rsidRPr="002A4446" w:rsidRDefault="00060AEB" w:rsidP="002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060AEB" w:rsidRPr="002A4446" w:rsidRDefault="00060AEB" w:rsidP="009D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685" w:rsidRPr="00745943" w:rsidRDefault="00903314" w:rsidP="00903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5943">
        <w:rPr>
          <w:rFonts w:ascii="Times New Roman" w:hAnsi="Times New Roman" w:cs="Times New Roman"/>
          <w:sz w:val="24"/>
          <w:szCs w:val="24"/>
        </w:rPr>
        <w:t>*майно передається в оренду єдиним об’єктом</w:t>
      </w:r>
      <w:r w:rsidR="00386BF4">
        <w:rPr>
          <w:rFonts w:ascii="Times New Roman" w:hAnsi="Times New Roman" w:cs="Times New Roman"/>
          <w:sz w:val="24"/>
          <w:szCs w:val="24"/>
        </w:rPr>
        <w:t>.</w:t>
      </w:r>
    </w:p>
    <w:p w:rsidR="006B69DD" w:rsidRPr="002A4446" w:rsidRDefault="002A4446" w:rsidP="002A4446">
      <w:pPr>
        <w:jc w:val="both"/>
        <w:rPr>
          <w:rFonts w:ascii="Times New Roman" w:hAnsi="Times New Roman" w:cs="Times New Roman"/>
          <w:sz w:val="28"/>
          <w:szCs w:val="28"/>
        </w:rPr>
      </w:pPr>
      <w:r w:rsidRPr="002A4446">
        <w:rPr>
          <w:rFonts w:ascii="Times New Roman" w:hAnsi="Times New Roman" w:cs="Times New Roman"/>
          <w:sz w:val="28"/>
          <w:szCs w:val="28"/>
        </w:rPr>
        <w:t xml:space="preserve">Заяви про оренду зазначеного майна приймаються протягом </w:t>
      </w:r>
      <w:r w:rsidRPr="005C0372">
        <w:rPr>
          <w:rFonts w:ascii="Times New Roman" w:hAnsi="Times New Roman" w:cs="Times New Roman"/>
          <w:b/>
          <w:sz w:val="28"/>
          <w:szCs w:val="28"/>
        </w:rPr>
        <w:t>10-ти робочих днів</w:t>
      </w:r>
      <w:r w:rsidRPr="002A4446">
        <w:rPr>
          <w:rFonts w:ascii="Times New Roman" w:hAnsi="Times New Roman" w:cs="Times New Roman"/>
          <w:sz w:val="28"/>
          <w:szCs w:val="28"/>
        </w:rPr>
        <w:t xml:space="preserve"> після опублікування оголошення та подаються до служби документаційного забезпечення ДП МА «Бориспіль» у робочі дня з 09.00 до 18.00 у п’ятницю до 16.45 за </w:t>
      </w:r>
      <w:proofErr w:type="spellStart"/>
      <w:r w:rsidRPr="002A444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4446">
        <w:rPr>
          <w:rFonts w:ascii="Times New Roman" w:hAnsi="Times New Roman" w:cs="Times New Roman"/>
          <w:sz w:val="28"/>
          <w:szCs w:val="28"/>
        </w:rPr>
        <w:t xml:space="preserve">: 08300, Київська область, Бориспільський район, село Гора, вулиця Бориспіль-7 (адміністративна будівля, </w:t>
      </w:r>
      <w:proofErr w:type="spellStart"/>
      <w:r w:rsidRPr="002A44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4446">
        <w:rPr>
          <w:rFonts w:ascii="Times New Roman" w:hAnsi="Times New Roman" w:cs="Times New Roman"/>
          <w:sz w:val="28"/>
          <w:szCs w:val="28"/>
        </w:rPr>
        <w:t>. № 11). Додаткову інформацію можна отримати в службі орендних відносин за телефонами</w:t>
      </w:r>
      <w:r w:rsidR="0053470F">
        <w:rPr>
          <w:rFonts w:ascii="Times New Roman" w:hAnsi="Times New Roman" w:cs="Times New Roman"/>
          <w:sz w:val="28"/>
          <w:szCs w:val="28"/>
        </w:rPr>
        <w:t xml:space="preserve"> </w:t>
      </w:r>
      <w:r w:rsidRPr="002A4446">
        <w:rPr>
          <w:rFonts w:ascii="Times New Roman" w:hAnsi="Times New Roman" w:cs="Times New Roman"/>
          <w:bCs/>
          <w:sz w:val="28"/>
          <w:szCs w:val="28"/>
        </w:rPr>
        <w:t>(044) 281-73-97, 281-77-33. У разі надхо</w:t>
      </w:r>
      <w:r w:rsidR="00903314">
        <w:rPr>
          <w:rFonts w:ascii="Times New Roman" w:hAnsi="Times New Roman" w:cs="Times New Roman"/>
          <w:bCs/>
          <w:sz w:val="28"/>
          <w:szCs w:val="28"/>
        </w:rPr>
        <w:t>дження двох або більше заяв на о</w:t>
      </w:r>
      <w:r w:rsidRPr="002A4446">
        <w:rPr>
          <w:rFonts w:ascii="Times New Roman" w:hAnsi="Times New Roman" w:cs="Times New Roman"/>
          <w:bCs/>
          <w:sz w:val="28"/>
          <w:szCs w:val="28"/>
        </w:rPr>
        <w:t>б’єкт оренди, Орендодав</w:t>
      </w:r>
      <w:r w:rsidR="00903314">
        <w:rPr>
          <w:rFonts w:ascii="Times New Roman" w:hAnsi="Times New Roman" w:cs="Times New Roman"/>
          <w:bCs/>
          <w:sz w:val="28"/>
          <w:szCs w:val="28"/>
        </w:rPr>
        <w:t>ець оголосить конкурс на право його</w:t>
      </w:r>
      <w:r w:rsidRPr="002A4446">
        <w:rPr>
          <w:rFonts w:ascii="Times New Roman" w:hAnsi="Times New Roman" w:cs="Times New Roman"/>
          <w:bCs/>
          <w:sz w:val="28"/>
          <w:szCs w:val="28"/>
        </w:rPr>
        <w:t xml:space="preserve"> оренди відповідно до вимог </w:t>
      </w:r>
      <w:proofErr w:type="spellStart"/>
      <w:r w:rsidRPr="002A4446">
        <w:rPr>
          <w:rFonts w:ascii="Times New Roman" w:hAnsi="Times New Roman" w:cs="Times New Roman"/>
          <w:bCs/>
          <w:sz w:val="28"/>
          <w:szCs w:val="28"/>
        </w:rPr>
        <w:t>абз</w:t>
      </w:r>
      <w:proofErr w:type="spellEnd"/>
      <w:r w:rsidRPr="002A4446">
        <w:rPr>
          <w:rFonts w:ascii="Times New Roman" w:hAnsi="Times New Roman" w:cs="Times New Roman"/>
          <w:bCs/>
          <w:sz w:val="28"/>
          <w:szCs w:val="28"/>
        </w:rPr>
        <w:t>. 3 частини четвертої ст. 9 Закону України «Про оренду державного та комунального майна».</w:t>
      </w:r>
    </w:p>
    <w:sectPr w:rsidR="006B69DD" w:rsidRPr="002A4446" w:rsidSect="00731D3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E90"/>
    <w:multiLevelType w:val="hybridMultilevel"/>
    <w:tmpl w:val="5CC2D402"/>
    <w:lvl w:ilvl="0" w:tplc="E9B0CA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7"/>
    <w:rsid w:val="00006A63"/>
    <w:rsid w:val="000510A0"/>
    <w:rsid w:val="00060AEB"/>
    <w:rsid w:val="00063B6B"/>
    <w:rsid w:val="000B04E2"/>
    <w:rsid w:val="000F0F24"/>
    <w:rsid w:val="00176E9B"/>
    <w:rsid w:val="00244C93"/>
    <w:rsid w:val="002A4446"/>
    <w:rsid w:val="00386BF4"/>
    <w:rsid w:val="0053470F"/>
    <w:rsid w:val="005C0372"/>
    <w:rsid w:val="005E6FEE"/>
    <w:rsid w:val="005F0556"/>
    <w:rsid w:val="00690057"/>
    <w:rsid w:val="006B69DD"/>
    <w:rsid w:val="00731D35"/>
    <w:rsid w:val="00745943"/>
    <w:rsid w:val="00903314"/>
    <w:rsid w:val="00926522"/>
    <w:rsid w:val="009459E7"/>
    <w:rsid w:val="009D4267"/>
    <w:rsid w:val="00D107E8"/>
    <w:rsid w:val="00D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6F1A6-6DDC-4C5E-851C-E49E27F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Теплюк Юлія Іванівна</dc:creator>
  <cp:keywords/>
  <dc:description/>
  <cp:lastModifiedBy>Дорощук Володимир Володимирович</cp:lastModifiedBy>
  <cp:revision>2</cp:revision>
  <dcterms:created xsi:type="dcterms:W3CDTF">2017-12-27T08:04:00Z</dcterms:created>
  <dcterms:modified xsi:type="dcterms:W3CDTF">2017-12-27T08:04:00Z</dcterms:modified>
</cp:coreProperties>
</file>